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9C" w:rsidRDefault="00A6789C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 xml:space="preserve">о деятельности </w:t>
      </w:r>
      <w:r w:rsidRPr="009332EC">
        <w:rPr>
          <w:b/>
        </w:rPr>
        <w:t xml:space="preserve">отдела по </w:t>
      </w:r>
      <w:r>
        <w:rPr>
          <w:b/>
        </w:rPr>
        <w:t>правовым вопросам Управления по правовым вопросам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Кондинского</w:t>
      </w:r>
      <w:proofErr w:type="spellEnd"/>
      <w:r>
        <w:rPr>
          <w:b/>
          <w:bCs/>
        </w:rPr>
        <w:t xml:space="preserve"> района</w:t>
      </w:r>
    </w:p>
    <w:p w:rsidR="007D6B3C" w:rsidRPr="006248BD" w:rsidRDefault="007D6B3C" w:rsidP="007D6B3C">
      <w:pPr>
        <w:jc w:val="center"/>
        <w:rPr>
          <w:b/>
          <w:bCs/>
        </w:rPr>
      </w:pPr>
      <w:r w:rsidRPr="006248BD">
        <w:rPr>
          <w:b/>
          <w:bCs/>
        </w:rPr>
        <w:t xml:space="preserve">за </w:t>
      </w:r>
      <w:r w:rsidR="00CA4811">
        <w:rPr>
          <w:b/>
          <w:bCs/>
        </w:rPr>
        <w:t>12</w:t>
      </w:r>
      <w:bookmarkStart w:id="0" w:name="_GoBack"/>
      <w:bookmarkEnd w:id="0"/>
      <w:r w:rsidR="002D4A2A">
        <w:rPr>
          <w:b/>
          <w:bCs/>
        </w:rPr>
        <w:t xml:space="preserve"> месяцев</w:t>
      </w:r>
      <w:r w:rsidR="00481FA4">
        <w:rPr>
          <w:b/>
          <w:bCs/>
        </w:rPr>
        <w:t xml:space="preserve"> </w:t>
      </w:r>
      <w:r w:rsidR="00A34FBC">
        <w:rPr>
          <w:b/>
          <w:bCs/>
        </w:rPr>
        <w:t>2020</w:t>
      </w:r>
      <w:r w:rsidRPr="006248BD">
        <w:rPr>
          <w:b/>
          <w:bCs/>
        </w:rPr>
        <w:t xml:space="preserve"> г</w:t>
      </w:r>
      <w:r>
        <w:rPr>
          <w:b/>
          <w:bCs/>
        </w:rPr>
        <w:t>.</w:t>
      </w:r>
      <w:r w:rsidRPr="006248BD">
        <w:rPr>
          <w:b/>
          <w:bCs/>
        </w:rPr>
        <w:t xml:space="preserve">  </w:t>
      </w:r>
    </w:p>
    <w:p w:rsidR="00362074" w:rsidRPr="003865BA" w:rsidRDefault="00362074">
      <w:pPr>
        <w:jc w:val="center"/>
        <w:rPr>
          <w:bCs/>
        </w:rPr>
      </w:pPr>
    </w:p>
    <w:p w:rsidR="00A6789C" w:rsidRDefault="00A6789C">
      <w:pPr>
        <w:jc w:val="both"/>
        <w:rPr>
          <w:b/>
          <w:bCs/>
        </w:rPr>
      </w:pPr>
    </w:p>
    <w:p w:rsidR="003672F4" w:rsidRPr="003672F4" w:rsidRDefault="00A6789C" w:rsidP="003672F4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 xml:space="preserve">казание правовой помощи потребителям в досудебном и внесудебном урегулировании потребительских споров </w:t>
      </w:r>
    </w:p>
    <w:p w:rsidR="000408EA" w:rsidRPr="000408EA" w:rsidRDefault="000408EA">
      <w:pPr>
        <w:jc w:val="both"/>
        <w:rPr>
          <w:b/>
          <w:bCs/>
        </w:rPr>
      </w:pPr>
    </w:p>
    <w:tbl>
      <w:tblPr>
        <w:tblW w:w="987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074"/>
        <w:gridCol w:w="1014"/>
        <w:gridCol w:w="2268"/>
      </w:tblGrid>
      <w:tr w:rsidR="00440049" w:rsidTr="006015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Кол-во</w:t>
            </w:r>
            <w:r w:rsidR="00474C11" w:rsidRPr="00362074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:rsidTr="0060151A">
        <w:trPr>
          <w:trHeight w:val="353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1B3D47" w:rsidRDefault="001B32A0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2F4" w:rsidRPr="00A112EA" w:rsidRDefault="00D876FD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1B32A0">
              <w:rPr>
                <w:bCs/>
                <w:sz w:val="20"/>
                <w:szCs w:val="20"/>
              </w:rPr>
              <w:t> 4</w:t>
            </w:r>
            <w:r w:rsidR="0060151A">
              <w:rPr>
                <w:bCs/>
                <w:sz w:val="20"/>
                <w:szCs w:val="20"/>
              </w:rPr>
              <w:t>00,00</w:t>
            </w:r>
          </w:p>
        </w:tc>
      </w:tr>
      <w:tr w:rsidR="003672F4" w:rsidTr="0060151A">
        <w:trPr>
          <w:trHeight w:val="382"/>
        </w:trPr>
        <w:tc>
          <w:tcPr>
            <w:tcW w:w="516" w:type="dxa"/>
            <w:vMerge/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</w:t>
            </w:r>
            <w:proofErr w:type="gramStart"/>
            <w:r w:rsidRPr="008970A6">
              <w:rPr>
                <w:iCs/>
                <w:sz w:val="20"/>
                <w:szCs w:val="20"/>
              </w:rPr>
              <w:t>письменных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1B3D47" w:rsidRDefault="001B32A0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2F4" w:rsidRPr="00EE1F3B" w:rsidRDefault="00EE1F3B" w:rsidP="00EE1F3B">
            <w:pPr>
              <w:jc w:val="center"/>
              <w:rPr>
                <w:bCs/>
                <w:sz w:val="20"/>
                <w:szCs w:val="20"/>
              </w:rPr>
            </w:pPr>
            <w:r w:rsidRPr="00EE1F3B">
              <w:rPr>
                <w:bCs/>
                <w:sz w:val="20"/>
                <w:szCs w:val="20"/>
              </w:rPr>
              <w:t>7 200,00</w:t>
            </w:r>
          </w:p>
        </w:tc>
      </w:tr>
      <w:tr w:rsidR="00A332E1" w:rsidTr="0060151A">
        <w:trPr>
          <w:trHeight w:val="541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A332E1" w:rsidRPr="008970A6" w:rsidRDefault="00A332E1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A332E1" w:rsidRPr="008970A6" w:rsidRDefault="00A332E1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</w:t>
            </w:r>
            <w:r w:rsidR="00B106FB" w:rsidRPr="008970A6">
              <w:rPr>
                <w:iCs/>
                <w:sz w:val="20"/>
                <w:szCs w:val="20"/>
              </w:rPr>
              <w:t>,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1B3D47" w:rsidRDefault="006758DD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32E1" w:rsidRPr="00CA536A" w:rsidRDefault="006758DD" w:rsidP="00F378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13 4</w:t>
            </w:r>
            <w:r w:rsidR="0060151A">
              <w:rPr>
                <w:bCs/>
                <w:sz w:val="20"/>
                <w:szCs w:val="20"/>
              </w:rPr>
              <w:t>00,00</w:t>
            </w:r>
          </w:p>
        </w:tc>
      </w:tr>
      <w:tr w:rsidR="00A332E1" w:rsidTr="0060151A">
        <w:trPr>
          <w:trHeight w:val="503"/>
        </w:trPr>
        <w:tc>
          <w:tcPr>
            <w:tcW w:w="516" w:type="dxa"/>
            <w:vMerge/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CA536A" w:rsidRDefault="006938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894651" w:rsidRDefault="00D8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89465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="00894651" w:rsidRPr="00894651">
              <w:rPr>
                <w:bCs/>
                <w:sz w:val="20"/>
                <w:szCs w:val="20"/>
              </w:rPr>
              <w:t>00,00</w:t>
            </w:r>
          </w:p>
        </w:tc>
      </w:tr>
      <w:tr w:rsidR="00A332E1" w:rsidTr="0060151A">
        <w:trPr>
          <w:trHeight w:val="502"/>
        </w:trPr>
        <w:tc>
          <w:tcPr>
            <w:tcW w:w="516" w:type="dxa"/>
            <w:tcBorders>
              <w:bottom w:val="nil"/>
            </w:tcBorders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1B3D47" w:rsidRDefault="006938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1B3D47" w:rsidRDefault="006938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7 200,00</w:t>
            </w:r>
          </w:p>
        </w:tc>
      </w:tr>
      <w:tr w:rsidR="00BB43B1" w:rsidTr="006015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  <w:r w:rsidR="00EE5940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481FA4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3B1" w:rsidRPr="00481FA4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313A" w:rsidTr="0060151A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 w:rsidP="00B106FB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905281" w:rsidRDefault="00EE1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3A" w:rsidRPr="00905281" w:rsidRDefault="00EE1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7 200,00</w:t>
            </w:r>
          </w:p>
        </w:tc>
      </w:tr>
      <w:tr w:rsidR="00E0313A" w:rsidTr="0060151A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0" w:rsidRPr="008970A6" w:rsidRDefault="00402485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>в том числе</w:t>
            </w:r>
            <w:r w:rsidR="00E0313A" w:rsidRPr="008970A6">
              <w:rPr>
                <w:iCs/>
                <w:sz w:val="20"/>
                <w:szCs w:val="20"/>
              </w:rPr>
              <w:t xml:space="preserve"> </w:t>
            </w:r>
            <w:r w:rsidR="00340970" w:rsidRPr="008970A6">
              <w:rPr>
                <w:iCs/>
                <w:sz w:val="20"/>
                <w:szCs w:val="20"/>
              </w:rPr>
              <w:t xml:space="preserve">споров, </w:t>
            </w:r>
            <w:r w:rsidR="00E0313A" w:rsidRPr="008970A6">
              <w:rPr>
                <w:iCs/>
                <w:sz w:val="20"/>
                <w:szCs w:val="20"/>
              </w:rPr>
              <w:t xml:space="preserve">по которым </w:t>
            </w:r>
            <w:r w:rsidRPr="008970A6">
              <w:rPr>
                <w:iCs/>
                <w:sz w:val="20"/>
                <w:szCs w:val="20"/>
              </w:rPr>
              <w:t>оказана помощь в составлении письменной п</w:t>
            </w:r>
            <w:r w:rsidR="00340970" w:rsidRPr="008970A6">
              <w:rPr>
                <w:iCs/>
                <w:sz w:val="20"/>
                <w:szCs w:val="20"/>
              </w:rPr>
              <w:t xml:space="preserve">ретензии (требования), заявления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7C2C8A" w:rsidRDefault="00EE1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0313A" w:rsidRPr="007C2C8A" w:rsidRDefault="00EE1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7 200,00</w:t>
            </w:r>
          </w:p>
        </w:tc>
      </w:tr>
    </w:tbl>
    <w:p w:rsidR="00AC7FD5" w:rsidRDefault="00AC7FD5">
      <w:pPr>
        <w:jc w:val="both"/>
        <w:rPr>
          <w:b/>
          <w:bCs/>
        </w:rPr>
      </w:pPr>
    </w:p>
    <w:p w:rsidR="00273579" w:rsidRDefault="00A6789C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>
        <w:rPr>
          <w:b/>
          <w:bCs/>
        </w:rPr>
        <w:t>казани</w:t>
      </w:r>
      <w:r w:rsidR="00601796">
        <w:rPr>
          <w:b/>
          <w:bCs/>
        </w:rPr>
        <w:t>е</w:t>
      </w:r>
      <w:r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</w:p>
    <w:p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976"/>
        <w:gridCol w:w="567"/>
        <w:gridCol w:w="851"/>
        <w:gridCol w:w="1134"/>
        <w:gridCol w:w="850"/>
        <w:gridCol w:w="1134"/>
        <w:gridCol w:w="851"/>
      </w:tblGrid>
      <w:tr w:rsidR="00474C11" w:rsidRPr="00F161D5" w:rsidTr="00D81D5D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:rsidR="00474C11" w:rsidRPr="00362074" w:rsidRDefault="00474C11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474C11" w:rsidRPr="00F161D5" w:rsidTr="00D81D5D">
        <w:trPr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0C" w:rsidTr="00D81D5D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190C" w:rsidRPr="008970A6" w:rsidRDefault="00474C11" w:rsidP="00B1190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474C11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 xml:space="preserve">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:rsidR="00B1190C" w:rsidRPr="00DD49AA" w:rsidRDefault="00B119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190C" w:rsidRPr="00DD49AA" w:rsidRDefault="00B119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B1190C" w:rsidP="00640DAC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DD49AA" w:rsidRDefault="00B119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90C" w:rsidTr="00D81D5D">
        <w:tc>
          <w:tcPr>
            <w:tcW w:w="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90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60179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>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:rsidR="00B1190C" w:rsidRPr="007B10E1" w:rsidRDefault="00B119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1796" w:rsidTr="00D81D5D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796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</w:t>
            </w:r>
            <w:r w:rsidR="006D62FB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F34CC7" w:rsidRPr="008970A6" w:rsidRDefault="00601796" w:rsidP="005A3767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:rsidR="00601796" w:rsidRPr="007B10E1" w:rsidRDefault="006017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D81D5D"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5A3767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:rsidR="00474C11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D81D5D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D81D5D">
        <w:trPr>
          <w:trHeight w:val="31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D81D5D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</w:t>
            </w:r>
            <w:r w:rsidR="00C36E95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5A" w:rsidRPr="008970A6" w:rsidRDefault="00A6789C" w:rsidP="00AC7FD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789C" w:rsidRPr="007B10E1" w:rsidRDefault="00A678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D81D5D">
        <w:trPr>
          <w:trHeight w:val="3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FB" w:rsidRPr="008970A6" w:rsidRDefault="00B106FB" w:rsidP="00B106FB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B106FB" w:rsidRPr="008970A6" w:rsidRDefault="00B106FB" w:rsidP="002378AD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:rsidR="00B106FB" w:rsidRPr="008970A6" w:rsidRDefault="00B106FB" w:rsidP="002378AD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Default="00B106FB" w:rsidP="002378A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:rsidR="00362074" w:rsidRPr="008970A6" w:rsidRDefault="00362074" w:rsidP="002378A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Удовлетворено исков в защиту прав </w:t>
            </w:r>
            <w:r w:rsidRPr="008970A6">
              <w:rPr>
                <w:sz w:val="20"/>
                <w:szCs w:val="20"/>
              </w:rPr>
              <w:lastRenderedPageBreak/>
              <w:t xml:space="preserve">потребителей, </w:t>
            </w:r>
          </w:p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="0036207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lastRenderedPageBreak/>
              <w:t>7.1</w:t>
            </w:r>
            <w:r w:rsidRPr="008970A6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7.2*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B71E1" w:rsidRPr="00D81D5D" w:rsidRDefault="007B71E1" w:rsidP="002E39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 w:rsidP="001C189C">
            <w:pPr>
              <w:rPr>
                <w:bCs/>
                <w:sz w:val="16"/>
                <w:szCs w:val="16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2D09C5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7.3*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</w:t>
            </w:r>
            <w:r w:rsidR="007B71E1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A3634C" w:rsidRPr="008970A6" w:rsidRDefault="007B71E1" w:rsidP="00A3634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Отказано в удовлетворении иска,</w:t>
            </w:r>
          </w:p>
          <w:p w:rsidR="007B71E1" w:rsidRPr="008970A6" w:rsidRDefault="002E59DE" w:rsidP="00A3634C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A170D4" w:rsidP="00A170D4">
            <w:pPr>
              <w:ind w:left="-24"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8.1</w:t>
            </w:r>
            <w:r w:rsidR="002E59DE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 w:rsidP="00C36E95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E1" w:rsidRPr="00481FA4" w:rsidRDefault="007B71E1" w:rsidP="008B2C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8.3</w:t>
            </w:r>
            <w:r w:rsidR="00A170D4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C36E95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7B71E1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7B71E1" w:rsidP="002E59DE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Находится на рассмотрении в суде исков</w:t>
            </w:r>
            <w:r w:rsidR="002E59DE" w:rsidRPr="008970A6">
              <w:rPr>
                <w:sz w:val="20"/>
                <w:szCs w:val="20"/>
              </w:rPr>
              <w:t>,</w:t>
            </w:r>
          </w:p>
          <w:p w:rsidR="007B71E1" w:rsidRPr="008970A6" w:rsidRDefault="002E59DE" w:rsidP="002E59DE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59DE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E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9.1.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2E59DE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9.2.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 w:rsidP="00E553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8970A6" w:rsidRDefault="00362074" w:rsidP="00362074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106FB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34C" w:rsidRPr="008970A6" w:rsidRDefault="007B71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62074" w:rsidRDefault="00362074">
      <w:pPr>
        <w:jc w:val="both"/>
        <w:rPr>
          <w:i/>
          <w:iCs/>
          <w:sz w:val="20"/>
        </w:rPr>
      </w:pPr>
    </w:p>
    <w:p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  <w:r w:rsidR="008B2CA4">
        <w:rPr>
          <w:i/>
          <w:iCs/>
          <w:sz w:val="20"/>
        </w:rPr>
        <w:t xml:space="preserve"> </w:t>
      </w:r>
    </w:p>
    <w:p w:rsidR="00A6789C" w:rsidRDefault="00A6789C">
      <w:pPr>
        <w:jc w:val="both"/>
        <w:rPr>
          <w:i/>
          <w:iCs/>
        </w:rPr>
      </w:pPr>
    </w:p>
    <w:p w:rsidR="00362074" w:rsidRDefault="00362074">
      <w:pPr>
        <w:jc w:val="both"/>
        <w:rPr>
          <w:i/>
          <w:iCs/>
        </w:rPr>
      </w:pPr>
    </w:p>
    <w:p w:rsidR="00A6789C" w:rsidRDefault="0018035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>
        <w:rPr>
          <w:b/>
          <w:bCs/>
          <w:sz w:val="22"/>
        </w:rPr>
        <w:t>Вы</w:t>
      </w:r>
      <w:r w:rsidR="00A6789C">
        <w:rPr>
          <w:b/>
          <w:bCs/>
          <w:sz w:val="22"/>
        </w:rPr>
        <w:t>явлени</w:t>
      </w:r>
      <w:r w:rsidR="00DA16FC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>
        <w:rPr>
          <w:b/>
          <w:bCs/>
          <w:sz w:val="22"/>
        </w:rPr>
        <w:t>,</w:t>
      </w:r>
      <w:r w:rsidR="00A6789C">
        <w:rPr>
          <w:b/>
          <w:bCs/>
          <w:sz w:val="22"/>
        </w:rPr>
        <w:t xml:space="preserve"> извещени</w:t>
      </w:r>
      <w:r w:rsidR="00AC7FD5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контролирующих органов 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87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44"/>
        <w:gridCol w:w="709"/>
        <w:gridCol w:w="434"/>
        <w:gridCol w:w="426"/>
        <w:gridCol w:w="425"/>
        <w:gridCol w:w="699"/>
        <w:gridCol w:w="567"/>
        <w:gridCol w:w="709"/>
        <w:gridCol w:w="708"/>
        <w:gridCol w:w="1135"/>
      </w:tblGrid>
      <w:tr w:rsidR="00256EA9" w:rsidTr="00D81D5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AC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256EA9" w:rsidRPr="008970A6" w:rsidRDefault="00256EA9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:rsidR="00256EA9" w:rsidRDefault="002A5401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256EA9" w:rsidTr="00D81D5D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</w:rPr>
            </w:pPr>
          </w:p>
        </w:tc>
      </w:tr>
      <w:tr w:rsidR="00256EA9" w:rsidTr="00D81D5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</w:t>
            </w:r>
            <w:proofErr w:type="gramStart"/>
            <w:r w:rsidRPr="008970A6">
              <w:rPr>
                <w:sz w:val="20"/>
                <w:szCs w:val="20"/>
              </w:rPr>
              <w:t>контроль за</w:t>
            </w:r>
            <w:proofErr w:type="gramEnd"/>
            <w:r w:rsidRPr="008970A6">
              <w:rPr>
                <w:sz w:val="20"/>
                <w:szCs w:val="20"/>
              </w:rPr>
              <w:t xml:space="preserve">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7B10E1" w:rsidRDefault="00DE5A3C">
            <w:pPr>
              <w:jc w:val="center"/>
              <w:rPr>
                <w:bCs/>
                <w:sz w:val="20"/>
                <w:szCs w:val="20"/>
              </w:rPr>
            </w:pPr>
            <w:r w:rsidRPr="007B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6EA9" w:rsidTr="00D81D5D">
        <w:trPr>
          <w:trHeight w:val="17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7F740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i/>
                <w:iCs/>
                <w:sz w:val="20"/>
                <w:szCs w:val="20"/>
              </w:rPr>
              <w:t xml:space="preserve"> (указать органы):</w:t>
            </w:r>
          </w:p>
          <w:p w:rsidR="00256EA9" w:rsidRDefault="00256EA9" w:rsidP="00362074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  <w:r w:rsidR="00A3634C" w:rsidRPr="008970A6">
              <w:rPr>
                <w:i/>
                <w:iCs/>
                <w:sz w:val="20"/>
                <w:szCs w:val="20"/>
              </w:rPr>
              <w:t>____________________________________</w:t>
            </w:r>
            <w:r w:rsidR="00362074">
              <w:rPr>
                <w:i/>
                <w:iCs/>
                <w:sz w:val="20"/>
                <w:szCs w:val="20"/>
              </w:rPr>
              <w:t>_________</w:t>
            </w:r>
            <w:r w:rsidR="00A3634C" w:rsidRPr="008970A6">
              <w:rPr>
                <w:i/>
                <w:iCs/>
                <w:sz w:val="20"/>
                <w:szCs w:val="20"/>
              </w:rPr>
              <w:t>_</w:t>
            </w:r>
          </w:p>
          <w:p w:rsidR="00362074" w:rsidRPr="008970A6" w:rsidRDefault="00362074" w:rsidP="0036207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7B10E1" w:rsidRDefault="00DE5A3C">
            <w:pPr>
              <w:jc w:val="center"/>
              <w:rPr>
                <w:bCs/>
                <w:sz w:val="20"/>
                <w:szCs w:val="20"/>
              </w:rPr>
            </w:pPr>
            <w:r w:rsidRPr="007B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40DAC" w:rsidRDefault="00640DAC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A6789C" w:rsidRDefault="00A6789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5. Информационно-разъяснительная, просветительская работа</w:t>
      </w:r>
      <w:r w:rsidR="0030229F">
        <w:rPr>
          <w:b/>
          <w:bCs/>
          <w:sz w:val="22"/>
        </w:rPr>
        <w:t xml:space="preserve"> в области защиты прав </w:t>
      </w:r>
      <w:r w:rsidR="002A5401">
        <w:rPr>
          <w:b/>
          <w:bCs/>
          <w:sz w:val="22"/>
        </w:rPr>
        <w:t>потребителей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5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491"/>
        <w:gridCol w:w="851"/>
        <w:gridCol w:w="3730"/>
      </w:tblGrid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vAlign w:val="center"/>
          </w:tcPr>
          <w:p w:rsidR="00A6789C" w:rsidRPr="008970A6" w:rsidRDefault="00EE64CD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 w:rsidR="00A6789C" w:rsidRPr="008970A6" w:rsidRDefault="00A6789C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730" w:type="dxa"/>
            <w:vAlign w:val="center"/>
          </w:tcPr>
          <w:p w:rsidR="00A6789C" w:rsidRPr="008970A6" w:rsidRDefault="00A6789C" w:rsidP="009A7F60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</w:t>
            </w:r>
            <w:r w:rsidR="009A7F60" w:rsidRPr="008970A6">
              <w:rPr>
                <w:b/>
                <w:bCs/>
                <w:sz w:val="20"/>
                <w:szCs w:val="20"/>
              </w:rPr>
              <w:t xml:space="preserve">(тематика, формат мероприятия, наименование СМИ) </w:t>
            </w:r>
          </w:p>
        </w:tc>
      </w:tr>
      <w:tr w:rsidR="00A6789C" w:rsidTr="00640DAC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A6789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 w:rsidR="00A6789C" w:rsidRPr="005667A8" w:rsidRDefault="00DE5A3C">
            <w:pPr>
              <w:jc w:val="center"/>
              <w:rPr>
                <w:bCs/>
                <w:sz w:val="20"/>
                <w:szCs w:val="20"/>
              </w:rPr>
            </w:pPr>
            <w:r w:rsidRPr="005667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240043" w:rsidP="0024004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Подготовка публикаций, статей для размещения </w:t>
            </w:r>
            <w:r w:rsidR="00A6789C" w:rsidRPr="008970A6">
              <w:rPr>
                <w:sz w:val="20"/>
                <w:szCs w:val="20"/>
              </w:rPr>
              <w:t xml:space="preserve">в </w:t>
            </w:r>
            <w:r w:rsidRPr="008970A6">
              <w:rPr>
                <w:sz w:val="20"/>
                <w:szCs w:val="20"/>
              </w:rPr>
              <w:t>печатных изданиях</w:t>
            </w:r>
            <w:r w:rsidR="00A6789C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6789C" w:rsidRPr="005667A8" w:rsidRDefault="00700092">
            <w:pPr>
              <w:jc w:val="center"/>
              <w:rPr>
                <w:bCs/>
                <w:sz w:val="20"/>
                <w:szCs w:val="20"/>
              </w:rPr>
            </w:pPr>
            <w:r w:rsidRPr="005667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 w:rsidP="00700092">
            <w:pPr>
              <w:rPr>
                <w:bCs/>
                <w:sz w:val="20"/>
                <w:szCs w:val="20"/>
              </w:rPr>
            </w:pPr>
          </w:p>
        </w:tc>
      </w:tr>
      <w:tr w:rsidR="00C752C4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4" w:rsidRPr="008970A6" w:rsidRDefault="000C1218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C752C4" w:rsidRPr="008970A6" w:rsidRDefault="00240043" w:rsidP="002D26E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Подготовка и р</w:t>
            </w:r>
            <w:r w:rsidR="00C752C4" w:rsidRPr="008970A6">
              <w:rPr>
                <w:sz w:val="20"/>
                <w:szCs w:val="20"/>
              </w:rPr>
              <w:t>азмещение информационных материалов в сети Интернет</w:t>
            </w:r>
            <w:r w:rsidR="002D26ED" w:rsidRPr="008970A6">
              <w:rPr>
                <w:sz w:val="20"/>
                <w:szCs w:val="20"/>
              </w:rPr>
              <w:t xml:space="preserve"> (в том числе </w:t>
            </w:r>
            <w:r w:rsidR="00C752C4" w:rsidRPr="008970A6">
              <w:rPr>
                <w:sz w:val="20"/>
                <w:szCs w:val="20"/>
              </w:rPr>
              <w:t>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 w:rsidR="00C752C4" w:rsidRPr="005667A8" w:rsidRDefault="00E76A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:rsidR="00C60600" w:rsidRPr="00C60600" w:rsidRDefault="00C60600" w:rsidP="0060151A">
            <w:pPr>
              <w:rPr>
                <w:b/>
                <w:bCs/>
              </w:rPr>
            </w:pPr>
          </w:p>
        </w:tc>
      </w:tr>
      <w:tr w:rsidR="00D315FA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9A7F60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Проведение лекций (семинаров, факультативов</w:t>
            </w:r>
            <w:r w:rsidR="0030229F" w:rsidRPr="008970A6">
              <w:rPr>
                <w:sz w:val="20"/>
                <w:szCs w:val="20"/>
              </w:rPr>
              <w:t>, открытых уроков, викторин</w:t>
            </w:r>
            <w:r w:rsidR="00EE64CD" w:rsidRPr="008970A6">
              <w:rPr>
                <w:sz w:val="20"/>
                <w:szCs w:val="20"/>
              </w:rPr>
              <w:t xml:space="preserve"> и др.</w:t>
            </w:r>
            <w:r w:rsidRPr="008970A6">
              <w:rPr>
                <w:sz w:val="20"/>
                <w:szCs w:val="20"/>
              </w:rPr>
              <w:t>) с населени</w:t>
            </w:r>
            <w:r w:rsidR="000A231D" w:rsidRPr="008970A6">
              <w:rPr>
                <w:sz w:val="20"/>
                <w:szCs w:val="20"/>
              </w:rPr>
              <w:t>ем</w:t>
            </w:r>
            <w:r w:rsidRPr="008970A6">
              <w:rPr>
                <w:sz w:val="20"/>
                <w:szCs w:val="20"/>
              </w:rPr>
              <w:t xml:space="preserve">, </w:t>
            </w:r>
            <w:r w:rsidR="009A7F60"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D315FA" w:rsidRPr="003E20A4" w:rsidRDefault="00700092">
            <w:pPr>
              <w:jc w:val="center"/>
              <w:rPr>
                <w:bCs/>
                <w:sz w:val="20"/>
                <w:szCs w:val="20"/>
              </w:rPr>
            </w:pPr>
            <w:r w:rsidRPr="003E20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:rsidR="00D315FA" w:rsidRPr="008970A6" w:rsidRDefault="00D315FA" w:rsidP="007A467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9A7F60" w:rsidP="00D315FA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</w:t>
            </w:r>
            <w:r w:rsidR="00D315FA" w:rsidRPr="008970A6">
              <w:rPr>
                <w:i/>
                <w:sz w:val="20"/>
                <w:szCs w:val="20"/>
              </w:rPr>
              <w:t xml:space="preserve"> детьми, школьниками, студентами; </w:t>
            </w:r>
          </w:p>
        </w:tc>
        <w:tc>
          <w:tcPr>
            <w:tcW w:w="851" w:type="dxa"/>
          </w:tcPr>
          <w:p w:rsidR="00D315FA" w:rsidRPr="003E20A4" w:rsidRDefault="00700092">
            <w:pPr>
              <w:jc w:val="center"/>
              <w:rPr>
                <w:bCs/>
                <w:sz w:val="20"/>
                <w:szCs w:val="20"/>
              </w:rPr>
            </w:pPr>
            <w:r w:rsidRPr="003E20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:rsidR="00D315FA" w:rsidRPr="007A4673" w:rsidRDefault="007A4673" w:rsidP="0060151A">
            <w:pPr>
              <w:jc w:val="both"/>
              <w:rPr>
                <w:bCs/>
                <w:sz w:val="20"/>
                <w:szCs w:val="20"/>
              </w:rPr>
            </w:pPr>
            <w:r w:rsidRPr="007A4673">
              <w:rPr>
                <w:sz w:val="20"/>
                <w:szCs w:val="20"/>
              </w:rPr>
              <w:t>семинары для старшеклассников</w:t>
            </w: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 w:rsidR="00D315FA" w:rsidRPr="003E20A4" w:rsidRDefault="00700092">
            <w:pPr>
              <w:jc w:val="center"/>
              <w:rPr>
                <w:bCs/>
                <w:sz w:val="20"/>
                <w:szCs w:val="20"/>
              </w:rPr>
            </w:pPr>
            <w:r w:rsidRPr="003E20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:rsidR="00EE2402" w:rsidRPr="00EE2402" w:rsidRDefault="00EE2402" w:rsidP="00EE2402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7A4673">
              <w:rPr>
                <w:sz w:val="20"/>
                <w:szCs w:val="20"/>
              </w:rPr>
              <w:t>о</w:t>
            </w:r>
            <w:r w:rsidRPr="00EE2402">
              <w:rPr>
                <w:sz w:val="20"/>
                <w:szCs w:val="20"/>
              </w:rPr>
              <w:t xml:space="preserve">тделом реабилитации граждан пожилого возраста и инвалидов </w:t>
            </w:r>
            <w:hyperlink r:id="rId7" w:history="1">
              <w:r w:rsidRPr="00EE2402">
                <w:rPr>
                  <w:sz w:val="20"/>
                  <w:szCs w:val="20"/>
                </w:rPr>
                <w:t xml:space="preserve">БУ </w:t>
              </w:r>
              <w:proofErr w:type="spellStart"/>
              <w:r w:rsidRPr="00EE2402">
                <w:rPr>
                  <w:sz w:val="20"/>
                  <w:szCs w:val="20"/>
                </w:rPr>
                <w:t>Кондинским</w:t>
              </w:r>
              <w:proofErr w:type="spellEnd"/>
              <w:r w:rsidRPr="00EE2402">
                <w:rPr>
                  <w:sz w:val="20"/>
                  <w:szCs w:val="20"/>
                </w:rPr>
                <w:t xml:space="preserve"> районным комплексным центром социального обслуживания населения «Фортуна», </w:t>
              </w:r>
            </w:hyperlink>
            <w:r w:rsidRPr="00EE2402">
              <w:rPr>
                <w:sz w:val="20"/>
                <w:szCs w:val="20"/>
              </w:rPr>
              <w:t>проводится для граждан пожилого возраста (проходящих курс реабилитации) образовательные семинары, лекции, тематические развлекательные программы в целях повышения финансовой и правовой</w:t>
            </w:r>
            <w:r w:rsidR="007A4673" w:rsidRPr="007A4673">
              <w:rPr>
                <w:sz w:val="20"/>
                <w:szCs w:val="20"/>
              </w:rPr>
              <w:t xml:space="preserve"> грамотности</w:t>
            </w:r>
          </w:p>
          <w:p w:rsidR="00D315FA" w:rsidRPr="007A4673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240043" w:rsidP="000A231D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 xml:space="preserve">Проведение </w:t>
            </w:r>
            <w:r w:rsidR="000A231D" w:rsidRPr="008970A6">
              <w:rPr>
                <w:bCs/>
                <w:sz w:val="20"/>
                <w:szCs w:val="20"/>
              </w:rPr>
              <w:t xml:space="preserve">встреч (лекций, </w:t>
            </w:r>
            <w:r w:rsidRPr="008970A6">
              <w:rPr>
                <w:bCs/>
                <w:sz w:val="20"/>
                <w:szCs w:val="20"/>
              </w:rPr>
              <w:t>семинаров</w:t>
            </w:r>
            <w:r w:rsidR="000A231D" w:rsidRPr="008970A6">
              <w:rPr>
                <w:bCs/>
                <w:sz w:val="20"/>
                <w:szCs w:val="20"/>
              </w:rPr>
              <w:t xml:space="preserve">, </w:t>
            </w:r>
            <w:r w:rsidRPr="008970A6">
              <w:rPr>
                <w:bCs/>
                <w:sz w:val="20"/>
                <w:szCs w:val="20"/>
              </w:rPr>
              <w:t>«круглых столов», совещаний</w:t>
            </w:r>
            <w:r w:rsidR="00EE64CD" w:rsidRPr="008970A6">
              <w:rPr>
                <w:bCs/>
                <w:sz w:val="20"/>
                <w:szCs w:val="20"/>
              </w:rPr>
              <w:t xml:space="preserve"> и др.</w:t>
            </w:r>
            <w:r w:rsidRPr="008970A6">
              <w:rPr>
                <w:bCs/>
                <w:sz w:val="20"/>
                <w:szCs w:val="20"/>
              </w:rPr>
              <w:t xml:space="preserve">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 w:rsidR="00240043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A" w:rsidRPr="008970A6" w:rsidRDefault="007F740D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30229F" w:rsidP="0030229F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</w:t>
            </w:r>
            <w:r w:rsidR="00D315FA" w:rsidRPr="008970A6">
              <w:rPr>
                <w:bCs/>
                <w:sz w:val="20"/>
                <w:szCs w:val="20"/>
              </w:rPr>
              <w:t xml:space="preserve">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 w:rsidR="00D315FA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7F740D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</w:t>
            </w:r>
            <w:r w:rsidR="00A6789C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240043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Изготовление и распространение</w:t>
            </w:r>
            <w:r w:rsidR="0030229F" w:rsidRPr="008970A6">
              <w:rPr>
                <w:bCs/>
                <w:sz w:val="20"/>
                <w:szCs w:val="20"/>
              </w:rPr>
              <w:t xml:space="preserve"> информационно</w:t>
            </w:r>
            <w:r w:rsidR="00EE64CD" w:rsidRPr="008970A6">
              <w:rPr>
                <w:bCs/>
                <w:sz w:val="20"/>
                <w:szCs w:val="20"/>
              </w:rPr>
              <w:t>-справочных материалов (п</w:t>
            </w:r>
            <w:r w:rsidRPr="008970A6">
              <w:rPr>
                <w:bCs/>
                <w:sz w:val="20"/>
                <w:szCs w:val="20"/>
              </w:rPr>
              <w:t>амят</w:t>
            </w:r>
            <w:r w:rsidR="00EE64CD" w:rsidRPr="008970A6">
              <w:rPr>
                <w:bCs/>
                <w:sz w:val="20"/>
                <w:szCs w:val="20"/>
              </w:rPr>
              <w:t xml:space="preserve">ки, буклеты, плакаты, </w:t>
            </w:r>
            <w:r w:rsidRPr="008970A6">
              <w:rPr>
                <w:bCs/>
                <w:sz w:val="20"/>
                <w:szCs w:val="20"/>
              </w:rPr>
              <w:t>брошюр</w:t>
            </w:r>
            <w:r w:rsidR="00EE64CD" w:rsidRPr="008970A6">
              <w:rPr>
                <w:bCs/>
                <w:sz w:val="20"/>
                <w:szCs w:val="20"/>
              </w:rPr>
              <w:t>ы и др.)</w:t>
            </w:r>
          </w:p>
        </w:tc>
        <w:tc>
          <w:tcPr>
            <w:tcW w:w="851" w:type="dxa"/>
          </w:tcPr>
          <w:p w:rsidR="00A6789C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</w:t>
            </w:r>
            <w:r w:rsidR="00240043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240043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</w:t>
            </w:r>
            <w:r w:rsidR="002D26ED" w:rsidRPr="008970A6">
              <w:rPr>
                <w:bCs/>
                <w:sz w:val="20"/>
                <w:szCs w:val="20"/>
              </w:rPr>
              <w:t>р</w:t>
            </w:r>
            <w:r w:rsidRPr="008970A6">
              <w:rPr>
                <w:bCs/>
                <w:sz w:val="20"/>
                <w:szCs w:val="20"/>
              </w:rPr>
              <w:t xml:space="preserve">оведение телефонной </w:t>
            </w:r>
            <w:r w:rsidR="00EE64CD" w:rsidRPr="008970A6">
              <w:rPr>
                <w:bCs/>
                <w:sz w:val="20"/>
                <w:szCs w:val="20"/>
              </w:rPr>
              <w:t>«горячей линии»</w:t>
            </w:r>
          </w:p>
        </w:tc>
        <w:tc>
          <w:tcPr>
            <w:tcW w:w="851" w:type="dxa"/>
          </w:tcPr>
          <w:p w:rsidR="00240043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D315FA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30229F" w:rsidP="0030229F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конкурсов по защите прав потребителей  </w:t>
            </w:r>
          </w:p>
        </w:tc>
        <w:tc>
          <w:tcPr>
            <w:tcW w:w="851" w:type="dxa"/>
          </w:tcPr>
          <w:p w:rsidR="00240043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4CD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D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10</w:t>
            </w:r>
            <w:r w:rsidR="00EE64CD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EE64CD" w:rsidRPr="008970A6" w:rsidRDefault="00EE64CD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 w:rsidR="00EE64CD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EE64CD" w:rsidRPr="008970A6" w:rsidRDefault="00EE6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4CD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D" w:rsidRPr="008970A6" w:rsidRDefault="00EE64CD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</w:t>
            </w:r>
            <w:r w:rsidR="007F740D" w:rsidRPr="008970A6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EE64CD" w:rsidRPr="008970A6" w:rsidRDefault="00EE64CD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 w:rsidR="00EE64CD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EE64CD" w:rsidRPr="008970A6" w:rsidRDefault="00EE6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EE64CD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</w:t>
            </w:r>
            <w:r w:rsidR="007F740D" w:rsidRPr="008970A6">
              <w:rPr>
                <w:sz w:val="20"/>
                <w:szCs w:val="20"/>
              </w:rPr>
              <w:t>2</w:t>
            </w:r>
            <w:r w:rsidR="00A6789C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A6789C" w:rsidP="00C36E9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 w:rsidR="00A6789C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8035A" w:rsidRDefault="0018035A">
      <w:pPr>
        <w:jc w:val="both"/>
        <w:rPr>
          <w:b/>
          <w:bCs/>
          <w:sz w:val="22"/>
        </w:rPr>
      </w:pPr>
    </w:p>
    <w:p w:rsidR="00072F10" w:rsidRDefault="00072F10" w:rsidP="005077B4">
      <w:pPr>
        <w:ind w:left="-142"/>
        <w:jc w:val="both"/>
        <w:rPr>
          <w:bCs/>
        </w:rPr>
      </w:pPr>
    </w:p>
    <w:p w:rsidR="00072F10" w:rsidRDefault="00072F10" w:rsidP="005077B4">
      <w:pPr>
        <w:ind w:left="-142"/>
        <w:jc w:val="both"/>
        <w:rPr>
          <w:bCs/>
        </w:rPr>
      </w:pPr>
    </w:p>
    <w:p w:rsidR="006D6F96" w:rsidRPr="007F6EEA" w:rsidRDefault="006D6F96">
      <w:pPr>
        <w:jc w:val="both"/>
        <w:rPr>
          <w:bCs/>
          <w:sz w:val="20"/>
          <w:szCs w:val="20"/>
        </w:rPr>
      </w:pPr>
    </w:p>
    <w:sectPr w:rsidR="006D6F96" w:rsidRPr="007F6EEA" w:rsidSect="00B106FB">
      <w:headerReference w:type="default" r:id="rId8"/>
      <w:footerReference w:type="even" r:id="rId9"/>
      <w:footerReference w:type="default" r:id="rId10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1A" w:rsidRDefault="0030351A">
      <w:r>
        <w:separator/>
      </w:r>
    </w:p>
  </w:endnote>
  <w:endnote w:type="continuationSeparator" w:id="0">
    <w:p w:rsidR="0030351A" w:rsidRDefault="0030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9" w:rsidRDefault="005C7E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E69" w:rsidRDefault="005C7E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9" w:rsidRDefault="005C7E69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5C7E69" w:rsidRDefault="005C7E69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5C7E69" w:rsidRDefault="005C7E69">
    <w:pPr>
      <w:pStyle w:val="a3"/>
      <w:framePr w:wrap="around" w:vAnchor="text" w:hAnchor="margin" w:xAlign="center" w:y="1"/>
      <w:rPr>
        <w:rStyle w:val="a4"/>
      </w:rPr>
    </w:pPr>
  </w:p>
  <w:p w:rsidR="005C7E69" w:rsidRDefault="005C7E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1A" w:rsidRDefault="0030351A">
      <w:r>
        <w:separator/>
      </w:r>
    </w:p>
  </w:footnote>
  <w:footnote w:type="continuationSeparator" w:id="0">
    <w:p w:rsidR="0030351A" w:rsidRDefault="0030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90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06FB" w:rsidRPr="008970A6" w:rsidRDefault="00B106FB">
        <w:pPr>
          <w:pStyle w:val="a5"/>
          <w:jc w:val="center"/>
          <w:rPr>
            <w:sz w:val="20"/>
            <w:szCs w:val="20"/>
          </w:rPr>
        </w:pPr>
        <w:r w:rsidRPr="008970A6">
          <w:rPr>
            <w:sz w:val="20"/>
            <w:szCs w:val="20"/>
          </w:rPr>
          <w:fldChar w:fldCharType="begin"/>
        </w:r>
        <w:r w:rsidRPr="008970A6">
          <w:rPr>
            <w:sz w:val="20"/>
            <w:szCs w:val="20"/>
          </w:rPr>
          <w:instrText>PAGE   \* MERGEFORMAT</w:instrText>
        </w:r>
        <w:r w:rsidRPr="008970A6">
          <w:rPr>
            <w:sz w:val="20"/>
            <w:szCs w:val="20"/>
          </w:rPr>
          <w:fldChar w:fldCharType="separate"/>
        </w:r>
        <w:r w:rsidR="00CA4811">
          <w:rPr>
            <w:noProof/>
            <w:sz w:val="20"/>
            <w:szCs w:val="20"/>
          </w:rPr>
          <w:t>3</w:t>
        </w:r>
        <w:r w:rsidRPr="008970A6">
          <w:rPr>
            <w:sz w:val="20"/>
            <w:szCs w:val="20"/>
          </w:rPr>
          <w:fldChar w:fldCharType="end"/>
        </w:r>
      </w:p>
    </w:sdtContent>
  </w:sdt>
  <w:p w:rsidR="005C7E69" w:rsidRDefault="005C7E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D6"/>
    <w:rsid w:val="00025256"/>
    <w:rsid w:val="000408EA"/>
    <w:rsid w:val="00047E9C"/>
    <w:rsid w:val="00057779"/>
    <w:rsid w:val="00064F08"/>
    <w:rsid w:val="00072F10"/>
    <w:rsid w:val="000A231D"/>
    <w:rsid w:val="000B129D"/>
    <w:rsid w:val="000B44F8"/>
    <w:rsid w:val="000B6B1E"/>
    <w:rsid w:val="000C099A"/>
    <w:rsid w:val="000C1218"/>
    <w:rsid w:val="001605D6"/>
    <w:rsid w:val="001768FF"/>
    <w:rsid w:val="0018035A"/>
    <w:rsid w:val="001B32A0"/>
    <w:rsid w:val="001B3D47"/>
    <w:rsid w:val="001B5B74"/>
    <w:rsid w:val="001C189C"/>
    <w:rsid w:val="00215461"/>
    <w:rsid w:val="00230D15"/>
    <w:rsid w:val="00240043"/>
    <w:rsid w:val="00256EA9"/>
    <w:rsid w:val="002662AF"/>
    <w:rsid w:val="00273579"/>
    <w:rsid w:val="00287DCF"/>
    <w:rsid w:val="00290AA5"/>
    <w:rsid w:val="00294DF3"/>
    <w:rsid w:val="002A5401"/>
    <w:rsid w:val="002D09C5"/>
    <w:rsid w:val="002D26ED"/>
    <w:rsid w:val="002D4A2A"/>
    <w:rsid w:val="002E3993"/>
    <w:rsid w:val="002E59DE"/>
    <w:rsid w:val="002F0314"/>
    <w:rsid w:val="0030229F"/>
    <w:rsid w:val="0030351A"/>
    <w:rsid w:val="00313BFC"/>
    <w:rsid w:val="00320667"/>
    <w:rsid w:val="00340970"/>
    <w:rsid w:val="00362074"/>
    <w:rsid w:val="003672F4"/>
    <w:rsid w:val="003865BA"/>
    <w:rsid w:val="003B4548"/>
    <w:rsid w:val="003C3F20"/>
    <w:rsid w:val="003D13F6"/>
    <w:rsid w:val="003E20A4"/>
    <w:rsid w:val="00402485"/>
    <w:rsid w:val="00440049"/>
    <w:rsid w:val="00465B88"/>
    <w:rsid w:val="00474C11"/>
    <w:rsid w:val="00481FA4"/>
    <w:rsid w:val="00490A6A"/>
    <w:rsid w:val="004C21D6"/>
    <w:rsid w:val="004E7679"/>
    <w:rsid w:val="005077B4"/>
    <w:rsid w:val="00512E9E"/>
    <w:rsid w:val="0052335D"/>
    <w:rsid w:val="005363CA"/>
    <w:rsid w:val="005650F1"/>
    <w:rsid w:val="005667A8"/>
    <w:rsid w:val="005A3767"/>
    <w:rsid w:val="005A3FDA"/>
    <w:rsid w:val="005C7E69"/>
    <w:rsid w:val="005E5884"/>
    <w:rsid w:val="0060151A"/>
    <w:rsid w:val="00601796"/>
    <w:rsid w:val="00637BFE"/>
    <w:rsid w:val="00640DAC"/>
    <w:rsid w:val="00662BF2"/>
    <w:rsid w:val="006758DD"/>
    <w:rsid w:val="0069382E"/>
    <w:rsid w:val="006C6066"/>
    <w:rsid w:val="006D62FB"/>
    <w:rsid w:val="006D6F96"/>
    <w:rsid w:val="00700092"/>
    <w:rsid w:val="00742D34"/>
    <w:rsid w:val="007759BF"/>
    <w:rsid w:val="007A3276"/>
    <w:rsid w:val="007A4673"/>
    <w:rsid w:val="007B10E1"/>
    <w:rsid w:val="007B16D0"/>
    <w:rsid w:val="007B71E1"/>
    <w:rsid w:val="007C2C8A"/>
    <w:rsid w:val="007D6B3C"/>
    <w:rsid w:val="007F04BD"/>
    <w:rsid w:val="007F68BF"/>
    <w:rsid w:val="007F6EEA"/>
    <w:rsid w:val="007F740D"/>
    <w:rsid w:val="008415DB"/>
    <w:rsid w:val="00862F85"/>
    <w:rsid w:val="00882E1B"/>
    <w:rsid w:val="00894651"/>
    <w:rsid w:val="008970A6"/>
    <w:rsid w:val="008B2CA4"/>
    <w:rsid w:val="008D545C"/>
    <w:rsid w:val="00905281"/>
    <w:rsid w:val="0092213C"/>
    <w:rsid w:val="0093376E"/>
    <w:rsid w:val="00951066"/>
    <w:rsid w:val="00954607"/>
    <w:rsid w:val="009819F2"/>
    <w:rsid w:val="0098247D"/>
    <w:rsid w:val="009A7F60"/>
    <w:rsid w:val="009C0344"/>
    <w:rsid w:val="009C096E"/>
    <w:rsid w:val="009C1652"/>
    <w:rsid w:val="009E77D6"/>
    <w:rsid w:val="009F65D1"/>
    <w:rsid w:val="00A112EA"/>
    <w:rsid w:val="00A13933"/>
    <w:rsid w:val="00A170D4"/>
    <w:rsid w:val="00A332E1"/>
    <w:rsid w:val="00A34FBC"/>
    <w:rsid w:val="00A3634C"/>
    <w:rsid w:val="00A462AD"/>
    <w:rsid w:val="00A6789C"/>
    <w:rsid w:val="00A713E7"/>
    <w:rsid w:val="00A82973"/>
    <w:rsid w:val="00A84264"/>
    <w:rsid w:val="00A97021"/>
    <w:rsid w:val="00AC7FD5"/>
    <w:rsid w:val="00B106FB"/>
    <w:rsid w:val="00B1190C"/>
    <w:rsid w:val="00B8048A"/>
    <w:rsid w:val="00BA0CB4"/>
    <w:rsid w:val="00BB43B1"/>
    <w:rsid w:val="00C15216"/>
    <w:rsid w:val="00C36E95"/>
    <w:rsid w:val="00C60600"/>
    <w:rsid w:val="00C71CB7"/>
    <w:rsid w:val="00C752C4"/>
    <w:rsid w:val="00CA39A1"/>
    <w:rsid w:val="00CA4811"/>
    <w:rsid w:val="00CA536A"/>
    <w:rsid w:val="00D12BA9"/>
    <w:rsid w:val="00D144AF"/>
    <w:rsid w:val="00D315FA"/>
    <w:rsid w:val="00D37325"/>
    <w:rsid w:val="00D42EC0"/>
    <w:rsid w:val="00D56AEF"/>
    <w:rsid w:val="00D72F07"/>
    <w:rsid w:val="00D81D5D"/>
    <w:rsid w:val="00D833A6"/>
    <w:rsid w:val="00D876FD"/>
    <w:rsid w:val="00DA16FC"/>
    <w:rsid w:val="00DD49AA"/>
    <w:rsid w:val="00DE5A3C"/>
    <w:rsid w:val="00DF2FFA"/>
    <w:rsid w:val="00E0313A"/>
    <w:rsid w:val="00E55340"/>
    <w:rsid w:val="00E715B8"/>
    <w:rsid w:val="00E76A07"/>
    <w:rsid w:val="00E8337F"/>
    <w:rsid w:val="00EB708F"/>
    <w:rsid w:val="00ED3C59"/>
    <w:rsid w:val="00ED4F16"/>
    <w:rsid w:val="00EE1F3B"/>
    <w:rsid w:val="00EE2402"/>
    <w:rsid w:val="00EE5940"/>
    <w:rsid w:val="00EE64CD"/>
    <w:rsid w:val="00F161D5"/>
    <w:rsid w:val="00F34CC7"/>
    <w:rsid w:val="00F37897"/>
    <w:rsid w:val="00FC773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basedOn w:val="a0"/>
    <w:uiPriority w:val="22"/>
    <w:qFormat/>
    <w:rsid w:val="00C60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basedOn w:val="a0"/>
    <w:uiPriority w:val="22"/>
    <w:qFormat/>
    <w:rsid w:val="00C6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cson-fortun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Шкляр Ирина Анатольевна</cp:lastModifiedBy>
  <cp:revision>364</cp:revision>
  <cp:lastPrinted>2018-12-05T13:12:00Z</cp:lastPrinted>
  <dcterms:created xsi:type="dcterms:W3CDTF">2019-04-08T06:22:00Z</dcterms:created>
  <dcterms:modified xsi:type="dcterms:W3CDTF">2020-12-11T10:11:00Z</dcterms:modified>
</cp:coreProperties>
</file>