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025" w:rsidRPr="00930CB8" w:rsidRDefault="00F27025" w:rsidP="00930CB8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решением конкурсной комиссии (протокол от </w:t>
      </w:r>
      <w:r w:rsidR="00444378">
        <w:rPr>
          <w:rFonts w:ascii="Times New Roman" w:eastAsia="Times New Roman" w:hAnsi="Times New Roman" w:cs="Times New Roman"/>
          <w:sz w:val="28"/>
          <w:szCs w:val="28"/>
          <w:lang w:eastAsia="ru-RU"/>
        </w:rPr>
        <w:t>25.05</w:t>
      </w:r>
      <w:r w:rsidR="00247F6F">
        <w:rPr>
          <w:rFonts w:ascii="Times New Roman" w:eastAsia="Times New Roman" w:hAnsi="Times New Roman" w:cs="Times New Roman"/>
          <w:sz w:val="28"/>
          <w:szCs w:val="28"/>
          <w:lang w:eastAsia="ru-RU"/>
        </w:rPr>
        <w:t>.2023</w:t>
      </w:r>
      <w:r w:rsidRPr="00930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44437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30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принято решение о </w:t>
      </w:r>
      <w:r w:rsidRPr="00930CB8">
        <w:rPr>
          <w:rFonts w:ascii="Times New Roman" w:hAnsi="Times New Roman" w:cs="Times New Roman"/>
          <w:color w:val="000000"/>
          <w:sz w:val="28"/>
          <w:szCs w:val="28"/>
        </w:rPr>
        <w:t xml:space="preserve">включении в </w:t>
      </w:r>
      <w:r w:rsidR="00E463D9">
        <w:rPr>
          <w:rFonts w:ascii="Times New Roman" w:hAnsi="Times New Roman" w:cs="Times New Roman"/>
          <w:bCs/>
          <w:sz w:val="28"/>
          <w:szCs w:val="28"/>
        </w:rPr>
        <w:t>кадровый резерв для замещения вакантных должностей муниципальной службы</w:t>
      </w:r>
      <w:r w:rsidR="00A71C1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30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следующих участников конкурса: </w:t>
      </w:r>
    </w:p>
    <w:p w:rsidR="00930CB8" w:rsidRPr="00930CB8" w:rsidRDefault="00930CB8" w:rsidP="00F27025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5"/>
        <w:gridCol w:w="4253"/>
        <w:gridCol w:w="4643"/>
      </w:tblGrid>
      <w:tr w:rsidR="009D25FF" w:rsidTr="009D25FF">
        <w:tc>
          <w:tcPr>
            <w:tcW w:w="675" w:type="dxa"/>
          </w:tcPr>
          <w:p w:rsidR="009D25FF" w:rsidRPr="009D25FF" w:rsidRDefault="009D25FF" w:rsidP="00D52544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2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9D25FF" w:rsidRPr="009D25FF" w:rsidRDefault="009D25FF" w:rsidP="00D52544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D2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9D2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253" w:type="dxa"/>
          </w:tcPr>
          <w:p w:rsidR="009D25FF" w:rsidRPr="009D25FF" w:rsidRDefault="009D25FF" w:rsidP="00D52544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2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Должность </w:t>
            </w:r>
            <w:r w:rsidR="005E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муниципальной службы </w:t>
            </w:r>
          </w:p>
        </w:tc>
        <w:tc>
          <w:tcPr>
            <w:tcW w:w="4643" w:type="dxa"/>
          </w:tcPr>
          <w:p w:rsidR="009D25FF" w:rsidRPr="009D25FF" w:rsidRDefault="009D25FF" w:rsidP="009D25FF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2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Ф.И.О. участников конкурса, включенного в кадровый резерв </w:t>
            </w:r>
          </w:p>
        </w:tc>
      </w:tr>
      <w:tr w:rsidR="009D25FF" w:rsidTr="009D25FF">
        <w:tc>
          <w:tcPr>
            <w:tcW w:w="675" w:type="dxa"/>
          </w:tcPr>
          <w:p w:rsidR="009D25FF" w:rsidRPr="009D25FF" w:rsidRDefault="009D25FF" w:rsidP="009D25F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5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3" w:type="dxa"/>
          </w:tcPr>
          <w:p w:rsidR="009D25FF" w:rsidRPr="009D25FF" w:rsidRDefault="009D25FF" w:rsidP="009D25F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5F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43" w:type="dxa"/>
          </w:tcPr>
          <w:p w:rsidR="009D25FF" w:rsidRPr="009D25FF" w:rsidRDefault="009D25FF" w:rsidP="009D25F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5F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D25FF" w:rsidTr="009D25FF">
        <w:tc>
          <w:tcPr>
            <w:tcW w:w="675" w:type="dxa"/>
          </w:tcPr>
          <w:p w:rsidR="009D25FF" w:rsidRPr="009D25FF" w:rsidRDefault="009D25FF" w:rsidP="009D25F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9D25FF" w:rsidRPr="009D25FF" w:rsidRDefault="00E463D9" w:rsidP="0044437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r w:rsidR="00444378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управления жилищно-коммунального хозяйства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Кондинского района </w:t>
            </w:r>
          </w:p>
        </w:tc>
        <w:tc>
          <w:tcPr>
            <w:tcW w:w="4643" w:type="dxa"/>
          </w:tcPr>
          <w:p w:rsidR="009D25FF" w:rsidRPr="009D25FF" w:rsidRDefault="00444378" w:rsidP="009D25F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Денисов Денис Алексеевич</w:t>
            </w:r>
            <w:bookmarkStart w:id="0" w:name="_GoBack"/>
            <w:bookmarkEnd w:id="0"/>
            <w:r w:rsidR="00E463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9D25FF" w:rsidRPr="00F27025" w:rsidRDefault="009D25FF" w:rsidP="00F2702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sectPr w:rsidR="009D25FF" w:rsidRPr="00F270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414"/>
    <w:rsid w:val="00233882"/>
    <w:rsid w:val="00247F6F"/>
    <w:rsid w:val="00267CAA"/>
    <w:rsid w:val="00322F1D"/>
    <w:rsid w:val="003E4C3D"/>
    <w:rsid w:val="00444378"/>
    <w:rsid w:val="004E000A"/>
    <w:rsid w:val="005E122B"/>
    <w:rsid w:val="008316E9"/>
    <w:rsid w:val="00836E5F"/>
    <w:rsid w:val="00930CB8"/>
    <w:rsid w:val="00956BFE"/>
    <w:rsid w:val="009D25FF"/>
    <w:rsid w:val="00A67C7A"/>
    <w:rsid w:val="00A71C10"/>
    <w:rsid w:val="00BD5B5B"/>
    <w:rsid w:val="00C11414"/>
    <w:rsid w:val="00CB0A9A"/>
    <w:rsid w:val="00CE52F8"/>
    <w:rsid w:val="00D12860"/>
    <w:rsid w:val="00D50537"/>
    <w:rsid w:val="00D96A48"/>
    <w:rsid w:val="00E463D9"/>
    <w:rsid w:val="00F27025"/>
    <w:rsid w:val="00F27F56"/>
    <w:rsid w:val="00F71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70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27025"/>
    <w:rPr>
      <w:color w:val="0000FF"/>
      <w:u w:val="single"/>
    </w:rPr>
  </w:style>
  <w:style w:type="paragraph" w:styleId="a5">
    <w:name w:val="No Spacing"/>
    <w:uiPriority w:val="1"/>
    <w:qFormat/>
    <w:rsid w:val="00F27025"/>
    <w:pPr>
      <w:spacing w:after="0" w:line="240" w:lineRule="auto"/>
    </w:pPr>
  </w:style>
  <w:style w:type="table" w:styleId="a6">
    <w:name w:val="Table Grid"/>
    <w:basedOn w:val="a1"/>
    <w:uiPriority w:val="59"/>
    <w:rsid w:val="009D25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70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27025"/>
    <w:rPr>
      <w:color w:val="0000FF"/>
      <w:u w:val="single"/>
    </w:rPr>
  </w:style>
  <w:style w:type="paragraph" w:styleId="a5">
    <w:name w:val="No Spacing"/>
    <w:uiPriority w:val="1"/>
    <w:qFormat/>
    <w:rsid w:val="00F27025"/>
    <w:pPr>
      <w:spacing w:after="0" w:line="240" w:lineRule="auto"/>
    </w:pPr>
  </w:style>
  <w:style w:type="table" w:styleId="a6">
    <w:name w:val="Table Grid"/>
    <w:basedOn w:val="a1"/>
    <w:uiPriority w:val="59"/>
    <w:rsid w:val="009D25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22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1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14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933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Фомина Людмила Александровна</dc:creator>
  <cp:lastModifiedBy>Фомина Людмила Александровна</cp:lastModifiedBy>
  <cp:revision>8</cp:revision>
  <dcterms:created xsi:type="dcterms:W3CDTF">2023-03-02T05:44:00Z</dcterms:created>
  <dcterms:modified xsi:type="dcterms:W3CDTF">2023-05-30T04:42:00Z</dcterms:modified>
</cp:coreProperties>
</file>