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E0" w:rsidRPr="00C33DE0" w:rsidRDefault="00C33DE0" w:rsidP="00C33DE0">
      <w:pPr>
        <w:pStyle w:val="aa"/>
        <w:spacing w:after="0"/>
        <w:ind w:left="0"/>
        <w:jc w:val="both"/>
        <w:rPr>
          <w:b/>
          <w:szCs w:val="24"/>
        </w:rPr>
      </w:pPr>
      <w:r w:rsidRPr="00C33DE0">
        <w:rPr>
          <w:b/>
          <w:szCs w:val="24"/>
        </w:rPr>
        <w:t xml:space="preserve">      По лоту №1: </w:t>
      </w:r>
      <w:r w:rsidRPr="00C33DE0">
        <w:rPr>
          <w:szCs w:val="24"/>
        </w:rPr>
        <w:t xml:space="preserve">в </w:t>
      </w:r>
      <w:proofErr w:type="gramStart"/>
      <w:r w:rsidRPr="00C33DE0">
        <w:rPr>
          <w:szCs w:val="24"/>
        </w:rPr>
        <w:t>период  до</w:t>
      </w:r>
      <w:proofErr w:type="gramEnd"/>
      <w:r w:rsidRPr="00C33DE0">
        <w:rPr>
          <w:szCs w:val="24"/>
        </w:rPr>
        <w:t xml:space="preserve"> истечения тридцатидневного срока (по </w:t>
      </w:r>
      <w:r w:rsidRPr="00C33DE0">
        <w:rPr>
          <w:color w:val="000000"/>
          <w:szCs w:val="24"/>
        </w:rPr>
        <w:t>18 сентября 2023</w:t>
      </w:r>
      <w:r w:rsidRPr="00C33DE0">
        <w:rPr>
          <w:b/>
          <w:color w:val="000000"/>
          <w:szCs w:val="24"/>
        </w:rPr>
        <w:t xml:space="preserve"> </w:t>
      </w:r>
      <w:r w:rsidRPr="00C33DE0">
        <w:rPr>
          <w:color w:val="000000"/>
          <w:szCs w:val="24"/>
        </w:rPr>
        <w:t>года</w:t>
      </w:r>
      <w:r w:rsidRPr="00C33DE0">
        <w:rPr>
          <w:b/>
          <w:color w:val="000000"/>
          <w:szCs w:val="24"/>
        </w:rPr>
        <w:t xml:space="preserve"> </w:t>
      </w:r>
      <w:r w:rsidRPr="00C33DE0">
        <w:rPr>
          <w:szCs w:val="24"/>
        </w:rPr>
        <w:t xml:space="preserve">17 час. 00 мин.), указанного в информационном сообщении о приеме заявлений о намерении участвовать в аукционе на право заключения договора аренды земельного участка по адресу: ул. Садовая № 32, д. Сотник, </w:t>
      </w:r>
      <w:proofErr w:type="spellStart"/>
      <w:r w:rsidRPr="00C33DE0">
        <w:rPr>
          <w:szCs w:val="24"/>
        </w:rPr>
        <w:t>Кондинский</w:t>
      </w:r>
      <w:proofErr w:type="spellEnd"/>
      <w:r w:rsidRPr="00C33DE0">
        <w:rPr>
          <w:szCs w:val="24"/>
        </w:rPr>
        <w:t xml:space="preserve"> район, Ханты-Мансийский автономный округ – Югра, Тюменская область, с кадастровым номером 86:01:0502001:980,  площадью 1200 кв. м., для ведения личного подсобного хозяйства (приусадебный земельный участок), опубликованном на официальном сайте </w:t>
      </w:r>
      <w:hyperlink r:id="rId5" w:history="1">
        <w:r w:rsidRPr="00C33DE0">
          <w:rPr>
            <w:color w:val="0000FF"/>
            <w:szCs w:val="24"/>
            <w:u w:val="single"/>
          </w:rPr>
          <w:t>http://torgi.gov.ru</w:t>
        </w:r>
      </w:hyperlink>
      <w:r w:rsidRPr="00C33DE0">
        <w:rPr>
          <w:szCs w:val="24"/>
        </w:rPr>
        <w:t xml:space="preserve"> под номером № 22000128190000000012  от  18.08. 2023 </w:t>
      </w:r>
      <w:proofErr w:type="gramStart"/>
      <w:r w:rsidRPr="00C33DE0">
        <w:rPr>
          <w:szCs w:val="24"/>
        </w:rPr>
        <w:t>года,  поступили</w:t>
      </w:r>
      <w:proofErr w:type="gramEnd"/>
      <w:r w:rsidRPr="00C33DE0">
        <w:rPr>
          <w:szCs w:val="24"/>
        </w:rPr>
        <w:t xml:space="preserve"> заявления иных граждан о намерении участвовать в аукционе. </w:t>
      </w:r>
    </w:p>
    <w:p w:rsidR="00C33DE0" w:rsidRPr="00C33DE0" w:rsidRDefault="00C33DE0" w:rsidP="00C3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3DE0">
        <w:rPr>
          <w:rFonts w:ascii="Times New Roman" w:hAnsi="Times New Roman"/>
          <w:sz w:val="24"/>
          <w:szCs w:val="24"/>
        </w:rPr>
        <w:t xml:space="preserve">       Будет проведен аукцион по продаже права на заключение договора аренды земельного участка для ведения личного подсобного хозяйства (приусадебный земельный участок).</w:t>
      </w: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38D" w:rsidRDefault="0022038D" w:rsidP="007A12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2038D" w:rsidSect="00ED0685">
      <w:pgSz w:w="11906" w:h="16838"/>
      <w:pgMar w:top="113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3A09"/>
    <w:multiLevelType w:val="hybridMultilevel"/>
    <w:tmpl w:val="417A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D21EF2"/>
    <w:multiLevelType w:val="hybridMultilevel"/>
    <w:tmpl w:val="0B0ADF0E"/>
    <w:lvl w:ilvl="0" w:tplc="96B055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8A5221"/>
    <w:multiLevelType w:val="hybridMultilevel"/>
    <w:tmpl w:val="15A2343C"/>
    <w:lvl w:ilvl="0" w:tplc="80886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AA55C51"/>
    <w:multiLevelType w:val="hybridMultilevel"/>
    <w:tmpl w:val="C206DD34"/>
    <w:lvl w:ilvl="0" w:tplc="1E60A9E8">
      <w:start w:val="1"/>
      <w:numFmt w:val="decimal"/>
      <w:lvlText w:val="%1."/>
      <w:lvlJc w:val="left"/>
      <w:pPr>
        <w:tabs>
          <w:tab w:val="num" w:pos="1866"/>
        </w:tabs>
        <w:ind w:left="186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4" w15:restartNumberingAfterBreak="0">
    <w:nsid w:val="4FB932A2"/>
    <w:multiLevelType w:val="hybridMultilevel"/>
    <w:tmpl w:val="9550C98E"/>
    <w:lvl w:ilvl="0" w:tplc="3190AE26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 w15:restartNumberingAfterBreak="0">
    <w:nsid w:val="557B2875"/>
    <w:multiLevelType w:val="hybridMultilevel"/>
    <w:tmpl w:val="CC6E3FC2"/>
    <w:lvl w:ilvl="0" w:tplc="F11EC3F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 w15:restartNumberingAfterBreak="0">
    <w:nsid w:val="58725500"/>
    <w:multiLevelType w:val="hybridMultilevel"/>
    <w:tmpl w:val="67DE44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864B01"/>
    <w:multiLevelType w:val="multilevel"/>
    <w:tmpl w:val="5D68CC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8" w15:restartNumberingAfterBreak="0">
    <w:nsid w:val="6C2930D8"/>
    <w:multiLevelType w:val="hybridMultilevel"/>
    <w:tmpl w:val="B2804F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7F00DC"/>
    <w:multiLevelType w:val="hybridMultilevel"/>
    <w:tmpl w:val="475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12568"/>
    <w:multiLevelType w:val="hybridMultilevel"/>
    <w:tmpl w:val="69185608"/>
    <w:lvl w:ilvl="0" w:tplc="1052604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 w15:restartNumberingAfterBreak="0">
    <w:nsid w:val="72782F81"/>
    <w:multiLevelType w:val="hybridMultilevel"/>
    <w:tmpl w:val="5A028BBE"/>
    <w:lvl w:ilvl="0" w:tplc="8EA85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5673DAA"/>
    <w:multiLevelType w:val="hybridMultilevel"/>
    <w:tmpl w:val="F9D650AC"/>
    <w:lvl w:ilvl="0" w:tplc="C5FC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F05"/>
    <w:rsid w:val="00022931"/>
    <w:rsid w:val="0006298D"/>
    <w:rsid w:val="00075F5C"/>
    <w:rsid w:val="00081969"/>
    <w:rsid w:val="000872B9"/>
    <w:rsid w:val="000C2875"/>
    <w:rsid w:val="000C6A17"/>
    <w:rsid w:val="000E160F"/>
    <w:rsid w:val="00126A61"/>
    <w:rsid w:val="001465F8"/>
    <w:rsid w:val="001466B2"/>
    <w:rsid w:val="001620CC"/>
    <w:rsid w:val="0019730D"/>
    <w:rsid w:val="001C6A15"/>
    <w:rsid w:val="001E5C6D"/>
    <w:rsid w:val="002061AA"/>
    <w:rsid w:val="0022038D"/>
    <w:rsid w:val="002275F1"/>
    <w:rsid w:val="00246F80"/>
    <w:rsid w:val="00280C06"/>
    <w:rsid w:val="002A34BD"/>
    <w:rsid w:val="002B4F16"/>
    <w:rsid w:val="002F36F5"/>
    <w:rsid w:val="0030183B"/>
    <w:rsid w:val="00390C5D"/>
    <w:rsid w:val="003A15C2"/>
    <w:rsid w:val="003C2D65"/>
    <w:rsid w:val="003C53EB"/>
    <w:rsid w:val="003D3359"/>
    <w:rsid w:val="003E0E10"/>
    <w:rsid w:val="003E1F19"/>
    <w:rsid w:val="003E4571"/>
    <w:rsid w:val="003E4F77"/>
    <w:rsid w:val="003E61E5"/>
    <w:rsid w:val="003F4160"/>
    <w:rsid w:val="00406557"/>
    <w:rsid w:val="00435896"/>
    <w:rsid w:val="0044742B"/>
    <w:rsid w:val="0047531F"/>
    <w:rsid w:val="00484047"/>
    <w:rsid w:val="004A49CD"/>
    <w:rsid w:val="004A675E"/>
    <w:rsid w:val="00500761"/>
    <w:rsid w:val="00503CB9"/>
    <w:rsid w:val="005242F3"/>
    <w:rsid w:val="00540F11"/>
    <w:rsid w:val="00552C92"/>
    <w:rsid w:val="00586AE0"/>
    <w:rsid w:val="005A37A8"/>
    <w:rsid w:val="005A6C7C"/>
    <w:rsid w:val="005A731C"/>
    <w:rsid w:val="005A7741"/>
    <w:rsid w:val="005A7971"/>
    <w:rsid w:val="005E465D"/>
    <w:rsid w:val="00615B63"/>
    <w:rsid w:val="00616DF1"/>
    <w:rsid w:val="00662074"/>
    <w:rsid w:val="006648D4"/>
    <w:rsid w:val="0066677E"/>
    <w:rsid w:val="006A209A"/>
    <w:rsid w:val="006A7F22"/>
    <w:rsid w:val="006B0C9D"/>
    <w:rsid w:val="006C4AEC"/>
    <w:rsid w:val="006C4E45"/>
    <w:rsid w:val="00713B85"/>
    <w:rsid w:val="00725F98"/>
    <w:rsid w:val="00736978"/>
    <w:rsid w:val="00742B9D"/>
    <w:rsid w:val="007474D3"/>
    <w:rsid w:val="00750E0D"/>
    <w:rsid w:val="00757409"/>
    <w:rsid w:val="00767E62"/>
    <w:rsid w:val="007725BE"/>
    <w:rsid w:val="00776FF9"/>
    <w:rsid w:val="007816C5"/>
    <w:rsid w:val="00796402"/>
    <w:rsid w:val="007A0940"/>
    <w:rsid w:val="007A127D"/>
    <w:rsid w:val="007D29F7"/>
    <w:rsid w:val="00813E61"/>
    <w:rsid w:val="00817B51"/>
    <w:rsid w:val="00822A08"/>
    <w:rsid w:val="00822A98"/>
    <w:rsid w:val="00856AD6"/>
    <w:rsid w:val="008716C6"/>
    <w:rsid w:val="008A6175"/>
    <w:rsid w:val="008E72C6"/>
    <w:rsid w:val="008F6E45"/>
    <w:rsid w:val="008F7030"/>
    <w:rsid w:val="00924EF3"/>
    <w:rsid w:val="00936DA0"/>
    <w:rsid w:val="00941087"/>
    <w:rsid w:val="00945854"/>
    <w:rsid w:val="00955F24"/>
    <w:rsid w:val="009722B1"/>
    <w:rsid w:val="00983CC1"/>
    <w:rsid w:val="009C24C7"/>
    <w:rsid w:val="009E1559"/>
    <w:rsid w:val="00A10F60"/>
    <w:rsid w:val="00A3030C"/>
    <w:rsid w:val="00A32548"/>
    <w:rsid w:val="00A37AA2"/>
    <w:rsid w:val="00A44BD1"/>
    <w:rsid w:val="00A63299"/>
    <w:rsid w:val="00A72F05"/>
    <w:rsid w:val="00AC088C"/>
    <w:rsid w:val="00AC0CC8"/>
    <w:rsid w:val="00AC570D"/>
    <w:rsid w:val="00AE6AEA"/>
    <w:rsid w:val="00B31DEE"/>
    <w:rsid w:val="00B33867"/>
    <w:rsid w:val="00B47BF3"/>
    <w:rsid w:val="00B535E5"/>
    <w:rsid w:val="00B946D0"/>
    <w:rsid w:val="00BB0C6F"/>
    <w:rsid w:val="00BB1500"/>
    <w:rsid w:val="00BB3345"/>
    <w:rsid w:val="00BD6663"/>
    <w:rsid w:val="00BD6C1D"/>
    <w:rsid w:val="00BE69CE"/>
    <w:rsid w:val="00C169EE"/>
    <w:rsid w:val="00C33DE0"/>
    <w:rsid w:val="00C43692"/>
    <w:rsid w:val="00C43B33"/>
    <w:rsid w:val="00C8135F"/>
    <w:rsid w:val="00CA3917"/>
    <w:rsid w:val="00CA71C7"/>
    <w:rsid w:val="00CB0E2D"/>
    <w:rsid w:val="00CD3DF2"/>
    <w:rsid w:val="00CE0B1C"/>
    <w:rsid w:val="00CE41AD"/>
    <w:rsid w:val="00CE73A0"/>
    <w:rsid w:val="00CF76B2"/>
    <w:rsid w:val="00D12BD5"/>
    <w:rsid w:val="00D43070"/>
    <w:rsid w:val="00D430EA"/>
    <w:rsid w:val="00D72568"/>
    <w:rsid w:val="00D777B5"/>
    <w:rsid w:val="00D83593"/>
    <w:rsid w:val="00D85947"/>
    <w:rsid w:val="00E31795"/>
    <w:rsid w:val="00E42FC3"/>
    <w:rsid w:val="00E4675C"/>
    <w:rsid w:val="00E8245C"/>
    <w:rsid w:val="00EB0C9F"/>
    <w:rsid w:val="00ED0685"/>
    <w:rsid w:val="00EE0515"/>
    <w:rsid w:val="00EE67B0"/>
    <w:rsid w:val="00F051B6"/>
    <w:rsid w:val="00F154AB"/>
    <w:rsid w:val="00FB406C"/>
    <w:rsid w:val="00FE27FC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118D9F-883F-43A8-A43D-D17731A4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722B1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nhideWhenUsed/>
    <w:rsid w:val="001C6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907</CharactersWithSpaces>
  <SharedDoc>false</SharedDoc>
  <HLinks>
    <vt:vector size="6" baseType="variant"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Bill Gates</dc:creator>
  <cp:lastModifiedBy>Журавлевская Олеся Сергеевна</cp:lastModifiedBy>
  <cp:revision>3</cp:revision>
  <cp:lastPrinted>2023-09-19T10:08:00Z</cp:lastPrinted>
  <dcterms:created xsi:type="dcterms:W3CDTF">2023-09-19T10:39:00Z</dcterms:created>
  <dcterms:modified xsi:type="dcterms:W3CDTF">2023-09-19T10:48:00Z</dcterms:modified>
</cp:coreProperties>
</file>